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153,45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391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153,45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1 932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7 517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10 051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ЧАНОВСКИЙ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Чановского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Губер Виктор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21 185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67 21 585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Третьяков Игорь Валентинович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21 085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Чановского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Смирнов Владимр Васильевич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21 409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Победы, 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Чановского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Шерин Станислав Анатольевич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21 610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Чехова,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</w:t>
              <w:br/>
              <w:t xml:space="preserve">Чановского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Беляева Анастасия Витальевна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23 413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Чановского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Евсеева Ирина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21 230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Советская, 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Казус Мария Валерьевна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21 096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Победы, 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 Чановского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Панкрац Татьяна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67 23 075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Чаны,</w:t>
              <w:br/>
              <w:t xml:space="preserve">ул. Чехова, 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20 062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9 602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10 721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4 482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10 729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5 112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9,87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1 517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345,87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6 121,18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146,00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59 311,1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121,0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35</cp:revision>
  <dcterms:modified xsi:type="dcterms:W3CDTF">2025-10-22T03:08:39Z</dcterms:modified>
</cp:coreProperties>
</file>